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2B" w:rsidRPr="00117EDD" w:rsidRDefault="0069722B" w:rsidP="00697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Маршрут №5 </w:t>
      </w:r>
      <w:r w:rsidRPr="00117EDD">
        <w:rPr>
          <w:rFonts w:ascii="Times New Roman" w:hAnsi="Times New Roman" w:cs="Times New Roman"/>
          <w:sz w:val="24"/>
          <w:szCs w:val="24"/>
        </w:rPr>
        <w:t>на 4 машини (вівторок-п’ятниця включно)</w:t>
      </w:r>
    </w:p>
    <w:tbl>
      <w:tblPr>
        <w:tblpPr w:leftFromText="180" w:rightFromText="180" w:vertAnchor="page" w:horzAnchor="margin" w:tblpY="865"/>
        <w:tblW w:w="15559" w:type="dxa"/>
        <w:tblLook w:val="04A0"/>
      </w:tblPr>
      <w:tblGrid>
        <w:gridCol w:w="1373"/>
        <w:gridCol w:w="2531"/>
        <w:gridCol w:w="1123"/>
        <w:gridCol w:w="1123"/>
        <w:gridCol w:w="904"/>
        <w:gridCol w:w="992"/>
        <w:gridCol w:w="993"/>
        <w:gridCol w:w="850"/>
        <w:gridCol w:w="992"/>
        <w:gridCol w:w="993"/>
        <w:gridCol w:w="992"/>
        <w:gridCol w:w="992"/>
        <w:gridCol w:w="851"/>
        <w:gridCol w:w="850"/>
      </w:tblGrid>
      <w:tr w:rsidR="0069722B" w:rsidRPr="006D2C0F" w:rsidTr="0069722B">
        <w:trPr>
          <w:trHeight w:val="9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Рейс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12</w:t>
            </w:r>
          </w:p>
        </w:tc>
      </w:tr>
      <w:tr w:rsidR="0069722B" w:rsidRPr="006D2C0F" w:rsidTr="0069722B">
        <w:trPr>
          <w:trHeight w:val="22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7A3150" w:rsidRDefault="0069722B" w:rsidP="0069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  <w:r w:rsidRPr="007A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5/1</w:t>
            </w:r>
          </w:p>
          <w:p w:rsidR="0069722B" w:rsidRPr="007A3150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с-ще Шахтобудівників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25</w:t>
            </w:r>
          </w:p>
        </w:tc>
      </w:tr>
      <w:tr w:rsidR="0069722B" w:rsidRPr="006D2C0F" w:rsidTr="0069722B">
        <w:trPr>
          <w:trHeight w:val="300"/>
        </w:trPr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7A3150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с-ще </w:t>
            </w:r>
            <w:proofErr w:type="spellStart"/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Рельсозварників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58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02</w:t>
            </w:r>
          </w:p>
        </w:tc>
      </w:tr>
      <w:tr w:rsidR="0069722B" w:rsidRPr="006D2C0F" w:rsidTr="0069722B">
        <w:trPr>
          <w:trHeight w:val="330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22B" w:rsidRPr="007A3150" w:rsidRDefault="0069722B" w:rsidP="0069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A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5/</w:t>
            </w:r>
            <w:r w:rsidRPr="007A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с-ще Шахтобудівників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13: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35</w:t>
            </w:r>
          </w:p>
        </w:tc>
      </w:tr>
      <w:tr w:rsidR="0069722B" w:rsidRPr="006D2C0F" w:rsidTr="0069722B">
        <w:trPr>
          <w:trHeight w:val="338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B" w:rsidRPr="007A3150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с-ще </w:t>
            </w:r>
            <w:proofErr w:type="spellStart"/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Рельсозварників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14: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20</w:t>
            </w:r>
          </w:p>
        </w:tc>
      </w:tr>
      <w:tr w:rsidR="0069722B" w:rsidRPr="006D2C0F" w:rsidTr="0069722B">
        <w:trPr>
          <w:trHeight w:val="330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22B" w:rsidRPr="007A3150" w:rsidRDefault="0069722B" w:rsidP="0069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A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5/</w:t>
            </w:r>
            <w:r w:rsidRPr="007A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с-ще Шахтобудівників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00</w:t>
            </w:r>
          </w:p>
        </w:tc>
      </w:tr>
      <w:tr w:rsidR="0069722B" w:rsidRPr="006D2C0F" w:rsidTr="0069722B">
        <w:trPr>
          <w:trHeight w:val="330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B" w:rsidRPr="007A3150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с-ще </w:t>
            </w:r>
            <w:proofErr w:type="spellStart"/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Рельсозварників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69722B" w:rsidRPr="006D2C0F" w:rsidTr="0069722B">
        <w:trPr>
          <w:trHeight w:val="330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22B" w:rsidRPr="007A3150" w:rsidRDefault="0069722B" w:rsidP="0069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A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5/</w:t>
            </w:r>
            <w:r w:rsidRPr="007A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с-ще Шахтобудівників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20</w:t>
            </w:r>
          </w:p>
        </w:tc>
      </w:tr>
      <w:tr w:rsidR="0069722B" w:rsidRPr="006D2C0F" w:rsidTr="0069722B">
        <w:trPr>
          <w:trHeight w:val="338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с-ще </w:t>
            </w:r>
            <w:proofErr w:type="spellStart"/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Рельсозварників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69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69722B" w:rsidRDefault="0069722B" w:rsidP="0069722B">
      <w:pPr>
        <w:rPr>
          <w:rFonts w:ascii="Times New Roman" w:hAnsi="Times New Roman" w:cs="Times New Roman"/>
          <w:b/>
        </w:rPr>
      </w:pPr>
    </w:p>
    <w:p w:rsidR="0069722B" w:rsidRDefault="0069722B" w:rsidP="0069722B">
      <w:pPr>
        <w:rPr>
          <w:rFonts w:ascii="Times New Roman" w:hAnsi="Times New Roman" w:cs="Times New Roman"/>
          <w:b/>
        </w:rPr>
      </w:pPr>
    </w:p>
    <w:p w:rsidR="0069722B" w:rsidRPr="007A3150" w:rsidRDefault="0069722B" w:rsidP="00697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Маршрут №5 </w:t>
      </w:r>
      <w:r w:rsidRPr="007A3150">
        <w:rPr>
          <w:rFonts w:ascii="Times New Roman" w:hAnsi="Times New Roman" w:cs="Times New Roman"/>
          <w:sz w:val="24"/>
          <w:szCs w:val="24"/>
        </w:rPr>
        <w:t xml:space="preserve">на </w:t>
      </w:r>
      <w:r w:rsidRPr="007A315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A3150">
        <w:rPr>
          <w:rFonts w:ascii="Times New Roman" w:hAnsi="Times New Roman" w:cs="Times New Roman"/>
          <w:sz w:val="24"/>
          <w:szCs w:val="24"/>
        </w:rPr>
        <w:t xml:space="preserve"> машини (</w:t>
      </w:r>
      <w:proofErr w:type="spellStart"/>
      <w:r w:rsidRPr="007A3150">
        <w:rPr>
          <w:rFonts w:ascii="Times New Roman" w:hAnsi="Times New Roman" w:cs="Times New Roman"/>
          <w:sz w:val="24"/>
          <w:szCs w:val="24"/>
        </w:rPr>
        <w:t>субота-</w:t>
      </w:r>
      <w:proofErr w:type="spellEnd"/>
      <w:r w:rsidRPr="007A3150">
        <w:rPr>
          <w:rFonts w:ascii="Times New Roman" w:hAnsi="Times New Roman" w:cs="Times New Roman"/>
          <w:sz w:val="24"/>
          <w:szCs w:val="24"/>
        </w:rPr>
        <w:t xml:space="preserve"> понеділок включно)</w:t>
      </w:r>
    </w:p>
    <w:tbl>
      <w:tblPr>
        <w:tblW w:w="15735" w:type="dxa"/>
        <w:tblInd w:w="-34" w:type="dxa"/>
        <w:tblLayout w:type="fixed"/>
        <w:tblLook w:val="04A0"/>
      </w:tblPr>
      <w:tblGrid>
        <w:gridCol w:w="1407"/>
        <w:gridCol w:w="2536"/>
        <w:gridCol w:w="786"/>
        <w:gridCol w:w="786"/>
        <w:gridCol w:w="786"/>
        <w:gridCol w:w="786"/>
        <w:gridCol w:w="786"/>
        <w:gridCol w:w="786"/>
        <w:gridCol w:w="786"/>
        <w:gridCol w:w="787"/>
        <w:gridCol w:w="786"/>
        <w:gridCol w:w="786"/>
        <w:gridCol w:w="786"/>
        <w:gridCol w:w="786"/>
        <w:gridCol w:w="786"/>
        <w:gridCol w:w="786"/>
        <w:gridCol w:w="787"/>
      </w:tblGrid>
      <w:tr w:rsidR="0069722B" w:rsidRPr="002E7B96" w:rsidTr="008773AF">
        <w:trPr>
          <w:trHeight w:val="15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7A3150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A31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Рейс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15</w:t>
            </w:r>
          </w:p>
        </w:tc>
      </w:tr>
      <w:tr w:rsidR="0069722B" w:rsidRPr="002E7B96" w:rsidTr="008773AF">
        <w:trPr>
          <w:trHeight w:val="270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7A3150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A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  <w:p w:rsidR="0069722B" w:rsidRPr="007A3150" w:rsidRDefault="0069722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A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5/1</w:t>
            </w:r>
          </w:p>
          <w:p w:rsidR="0069722B" w:rsidRPr="007A3150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A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с-ще Шахтобудівників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</w:tr>
      <w:tr w:rsidR="0069722B" w:rsidRPr="002E7B96" w:rsidTr="008773AF">
        <w:trPr>
          <w:trHeight w:val="341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7A3150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с-ще </w:t>
            </w:r>
            <w:proofErr w:type="spellStart"/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Рельсозварників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</w:tr>
      <w:tr w:rsidR="0069722B" w:rsidRPr="002E7B96" w:rsidTr="008773AF">
        <w:trPr>
          <w:trHeight w:val="321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22B" w:rsidRPr="007A3150" w:rsidRDefault="0069722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A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5/2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с-ще Шахтобудівників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13: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</w:tr>
      <w:tr w:rsidR="0069722B" w:rsidRPr="002E7B96" w:rsidTr="008773AF">
        <w:trPr>
          <w:trHeight w:val="330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B" w:rsidRPr="002E7B96" w:rsidRDefault="0069722B" w:rsidP="008773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с-ще </w:t>
            </w:r>
            <w:proofErr w:type="spellStart"/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Рельсозварників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:1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69722B" w:rsidRPr="002E7B96" w:rsidTr="008773AF">
        <w:trPr>
          <w:trHeight w:val="589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B" w:rsidRPr="002E7B96" w:rsidRDefault="0069722B" w:rsidP="008773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с-ще Шахтобудівників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55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</w:tr>
      <w:tr w:rsidR="0069722B" w:rsidRPr="002E7B96" w:rsidTr="008773AF">
        <w:trPr>
          <w:trHeight w:val="330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B" w:rsidRPr="002E7B96" w:rsidRDefault="0069722B" w:rsidP="008773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с-ще </w:t>
            </w:r>
            <w:proofErr w:type="spellStart"/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Рельсозварників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2B" w:rsidRPr="00117EDD" w:rsidRDefault="0069722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</w:tbl>
    <w:p w:rsidR="00EE230C" w:rsidRDefault="0069722B" w:rsidP="0069722B"/>
    <w:sectPr w:rsidR="00EE230C" w:rsidSect="0069722B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722B"/>
    <w:rsid w:val="000431A3"/>
    <w:rsid w:val="0069722B"/>
    <w:rsid w:val="009D3B94"/>
    <w:rsid w:val="00F5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587</Characters>
  <Application>Microsoft Office Word</Application>
  <DocSecurity>0</DocSecurity>
  <Lines>4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transport2</cp:lastModifiedBy>
  <cp:revision>1</cp:revision>
  <dcterms:created xsi:type="dcterms:W3CDTF">2022-09-27T08:13:00Z</dcterms:created>
  <dcterms:modified xsi:type="dcterms:W3CDTF">2022-09-27T08:14:00Z</dcterms:modified>
</cp:coreProperties>
</file>